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18952373"/>
        <w:docPartObj>
          <w:docPartGallery w:val="Cover Pages"/>
          <w:docPartUnique/>
        </w:docPartObj>
      </w:sdtPr>
      <w:sdtContent>
        <w:p w14:paraId="61716AB9" w14:textId="37D331D3" w:rsidR="00AC3A91" w:rsidRDefault="00AC3A91"/>
        <w:p w14:paraId="18FE7ACC" w14:textId="77777777" w:rsidR="00AC3A91" w:rsidRDefault="00AC3A91"/>
        <w:p w14:paraId="637FBB6B" w14:textId="063B5697" w:rsidR="00AC3A91" w:rsidRDefault="00AC3A91">
          <w:r>
            <w:rPr>
              <w:noProof/>
            </w:rPr>
            <w:drawing>
              <wp:inline distT="0" distB="0" distL="0" distR="0" wp14:anchorId="2E579311" wp14:editId="5C60BCE4">
                <wp:extent cx="2293620" cy="822960"/>
                <wp:effectExtent l="0" t="0" r="0" b="0"/>
                <wp:docPr id="1069393341" name="Immagine 19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393341" name="Immagine 19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20BDD9C" wp14:editId="2C417C1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A797FD" w14:textId="17A97BAC" w:rsidR="00AC3A91" w:rsidRDefault="00AC3A91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87E85F3" w14:textId="21CB7C30" w:rsidR="00AC3A91" w:rsidRDefault="00AC3A91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12 febbraio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8E5883B" w14:textId="29C9A9E2" w:rsidR="00AC3A91" w:rsidRDefault="00AC3A91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20BDD9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0A797FD" w14:textId="17A97BAC" w:rsidR="00AC3A91" w:rsidRDefault="00AC3A91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87E85F3" w14:textId="21CB7C30" w:rsidR="00AC3A91" w:rsidRDefault="00AC3A91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12 febbraio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8E5883B" w14:textId="29C9A9E2" w:rsidR="00AC3A91" w:rsidRDefault="00AC3A91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427710" wp14:editId="7BDE928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140A23D" w14:textId="652D6A4B" w:rsidR="00AC3A91" w:rsidRDefault="00AC3A91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7427710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140A23D" w14:textId="652D6A4B" w:rsidR="00AC3A91" w:rsidRDefault="00AC3A91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934D35A" w14:textId="53D668CF" w:rsidR="00AC3A91" w:rsidRPr="00AC3A91" w:rsidRDefault="00AC3A91" w:rsidP="00AC3A91">
      <w:r w:rsidRPr="00AC3A91">
        <w:rPr>
          <w:b/>
          <w:bCs/>
          <w:i/>
          <w:iCs/>
        </w:rPr>
        <w:lastRenderedPageBreak/>
        <w:t>DELIBERAZIONI DELLA GIUNTA REGIONALE</w:t>
      </w:r>
    </w:p>
    <w:p w14:paraId="7A9D1C1A" w14:textId="71EEF989" w:rsidR="00AC3A91" w:rsidRPr="00AC3A91" w:rsidRDefault="00AC3A91" w:rsidP="00AC3A91">
      <w:r w:rsidRPr="00AC3A91">
        <w:drawing>
          <wp:inline distT="0" distB="0" distL="0" distR="0" wp14:anchorId="04C48C54" wp14:editId="6442CE3D">
            <wp:extent cx="152400" cy="205740"/>
            <wp:effectExtent l="0" t="0" r="0" b="3810"/>
            <wp:docPr id="97012672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34815F6" wp14:editId="504EC9F5">
            <wp:extent cx="152400" cy="205740"/>
            <wp:effectExtent l="0" t="0" r="0" b="3810"/>
            <wp:docPr id="21323631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F7F2E9E" wp14:editId="56A6C56A">
            <wp:extent cx="152400" cy="205740"/>
            <wp:effectExtent l="0" t="0" r="0" b="3810"/>
            <wp:docPr id="9867379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0DC0" w14:textId="77777777" w:rsidR="00AC3A91" w:rsidRPr="00AC3A91" w:rsidRDefault="00AC3A91" w:rsidP="00AC3A91">
      <w:r w:rsidRPr="00AC3A91">
        <w:rPr>
          <w:i/>
          <w:iCs/>
        </w:rPr>
        <w:t>AUTORITA` DI GESTIONE FONDO EUROPEO DI SVILUPPO REGIONALE</w:t>
      </w:r>
    </w:p>
    <w:p w14:paraId="18B865C7" w14:textId="2E1CA8D2" w:rsidR="00AC3A91" w:rsidRPr="00AC3A91" w:rsidRDefault="00AC3A91" w:rsidP="00AC3A91">
      <w:r w:rsidRPr="00AC3A91">
        <w:drawing>
          <wp:inline distT="0" distB="0" distL="0" distR="0" wp14:anchorId="4D2C62B4" wp14:editId="41AD3D7D">
            <wp:extent cx="152400" cy="205740"/>
            <wp:effectExtent l="0" t="0" r="0" b="3810"/>
            <wp:docPr id="36566347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AD3752C" wp14:editId="10CAC043">
            <wp:extent cx="152400" cy="205740"/>
            <wp:effectExtent l="0" t="0" r="0" b="3810"/>
            <wp:docPr id="204698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D42F465" wp14:editId="07EC6F54">
            <wp:extent cx="152400" cy="205740"/>
            <wp:effectExtent l="0" t="0" r="0" b="3810"/>
            <wp:docPr id="128601277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CA6B79B" wp14:editId="04768022">
            <wp:extent cx="152400" cy="205740"/>
            <wp:effectExtent l="0" t="0" r="0" b="0"/>
            <wp:docPr id="179117486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53D7" w14:textId="6F1CF480" w:rsidR="00AC3A91" w:rsidRPr="00AC3A91" w:rsidRDefault="00AC3A91" w:rsidP="00AC3A91">
      <w:r w:rsidRPr="00AC3A91">
        <w:t xml:space="preserve">Dipartimento 50 GIUNTA REGIONALE DELLA CAMPANIA - D.G. 3 Direzione Generale autorità di gestione fondo </w:t>
      </w:r>
      <w:proofErr w:type="spellStart"/>
      <w:r w:rsidRPr="00AC3A91">
        <w:t>euroepo</w:t>
      </w:r>
      <w:proofErr w:type="spellEnd"/>
      <w:r w:rsidRPr="00AC3A91">
        <w:t xml:space="preserve"> di sviluppo regionale - Delibera della Giunta Regionale n. 13 del 17.01.2024 - Adozione aggiornamento Piano di Rigenerazione amministrativa </w:t>
      </w:r>
      <w:proofErr w:type="spellStart"/>
      <w:r w:rsidRPr="00AC3A91">
        <w:t>PRigA</w:t>
      </w:r>
      <w:proofErr w:type="spellEnd"/>
      <w:r w:rsidRPr="00AC3A91">
        <w:t xml:space="preserve"> 2021/2027. </w:t>
      </w:r>
      <w:r w:rsidRPr="00AC3A91">
        <w:drawing>
          <wp:inline distT="0" distB="0" distL="0" distR="0" wp14:anchorId="52DEAB3F" wp14:editId="153A0D4D">
            <wp:extent cx="152400" cy="152400"/>
            <wp:effectExtent l="0" t="0" r="0" b="0"/>
            <wp:docPr id="1618860428" name="Immagine 8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4310" w14:textId="49E36BFF" w:rsidR="00AC3A91" w:rsidRPr="00AC3A91" w:rsidRDefault="00AC3A91" w:rsidP="00AC3A91">
      <w:r w:rsidRPr="00AC3A91">
        <w:drawing>
          <wp:inline distT="0" distB="0" distL="0" distR="0" wp14:anchorId="435C6621" wp14:editId="65CECEE1">
            <wp:extent cx="152400" cy="205740"/>
            <wp:effectExtent l="0" t="0" r="0" b="3810"/>
            <wp:docPr id="144475169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AC6DC73" wp14:editId="1EB89428">
            <wp:extent cx="152400" cy="205740"/>
            <wp:effectExtent l="0" t="0" r="0" b="3810"/>
            <wp:docPr id="37127417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A040729" wp14:editId="34A7E826">
            <wp:extent cx="152400" cy="205740"/>
            <wp:effectExtent l="0" t="0" r="0" b="3810"/>
            <wp:docPr id="67643448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7939281" wp14:editId="63F85890">
            <wp:extent cx="152400" cy="205740"/>
            <wp:effectExtent l="0" t="0" r="0" b="0"/>
            <wp:docPr id="209373308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36813D7" wp14:editId="2070B103">
            <wp:extent cx="152400" cy="205740"/>
            <wp:effectExtent l="0" t="0" r="0" b="0"/>
            <wp:docPr id="20448790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7C47" w14:textId="7BB6382B" w:rsidR="00AC3A91" w:rsidRPr="00AC3A91" w:rsidRDefault="00AC3A91" w:rsidP="00AC3A91">
      <w:r w:rsidRPr="00AC3A91">
        <w:drawing>
          <wp:inline distT="0" distB="0" distL="0" distR="0" wp14:anchorId="1ACDE2B2" wp14:editId="7801E4DF">
            <wp:extent cx="152400" cy="152400"/>
            <wp:effectExtent l="0" t="0" r="0" b="0"/>
            <wp:docPr id="1660215896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C3A91">
        <w:t>All.A</w:t>
      </w:r>
      <w:proofErr w:type="spellEnd"/>
      <w:r w:rsidRPr="00AC3A91">
        <w:t xml:space="preserve"> </w:t>
      </w:r>
      <w:proofErr w:type="spellStart"/>
      <w:r w:rsidRPr="00AC3A91">
        <w:t>Priga</w:t>
      </w:r>
      <w:proofErr w:type="spellEnd"/>
      <w:r w:rsidRPr="00AC3A91">
        <w:t xml:space="preserve"> aggiornato </w:t>
      </w:r>
      <w:r w:rsidRPr="00AC3A91">
        <w:drawing>
          <wp:inline distT="0" distB="0" distL="0" distR="0" wp14:anchorId="677E73FE" wp14:editId="62035C26">
            <wp:extent cx="152400" cy="152400"/>
            <wp:effectExtent l="0" t="0" r="0" b="0"/>
            <wp:docPr id="476601006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EEF0" w14:textId="77777777" w:rsidR="00AC3A91" w:rsidRPr="00AC3A91" w:rsidRDefault="00AC3A91" w:rsidP="00AC3A91">
      <w:r w:rsidRPr="00AC3A91">
        <w:rPr>
          <w:i/>
          <w:iCs/>
        </w:rPr>
        <w:t>CICLO INTEGRATO DELLE ACQUE E DEI RIFIUTI, VALUTAZIONI E AUTORIZZAZIONI AMBIENTALI</w:t>
      </w:r>
    </w:p>
    <w:p w14:paraId="62546658" w14:textId="2DEBFF1F" w:rsidR="00AC3A91" w:rsidRPr="00AC3A91" w:rsidRDefault="00AC3A91" w:rsidP="00AC3A91">
      <w:r w:rsidRPr="00AC3A91">
        <w:drawing>
          <wp:inline distT="0" distB="0" distL="0" distR="0" wp14:anchorId="6DD38D67" wp14:editId="290E8AB5">
            <wp:extent cx="152400" cy="205740"/>
            <wp:effectExtent l="0" t="0" r="0" b="3810"/>
            <wp:docPr id="556334305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7E4A0FA" wp14:editId="06A68C08">
            <wp:extent cx="152400" cy="205740"/>
            <wp:effectExtent l="0" t="0" r="0" b="3810"/>
            <wp:docPr id="951274707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9007AB3" wp14:editId="4A336878">
            <wp:extent cx="152400" cy="205740"/>
            <wp:effectExtent l="0" t="0" r="0" b="3810"/>
            <wp:docPr id="186490247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27003BD" wp14:editId="23BF9884">
            <wp:extent cx="152400" cy="205740"/>
            <wp:effectExtent l="0" t="0" r="0" b="0"/>
            <wp:docPr id="1896307079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3328" w14:textId="257CBCBD" w:rsidR="00AC3A91" w:rsidRPr="00AC3A91" w:rsidRDefault="00AC3A91" w:rsidP="00AC3A91">
      <w:r w:rsidRPr="00AC3A91">
        <w:t xml:space="preserve">Dipartimento 50 GIUNTA REGIONALE DELLA CAMPANIA - D.G. 17 DIREZ. GENER. CICLO INTEG. DELLE ACQUE E DEI RIFIUTI, VALUTAZ E AUTORIZ AMB - Delibera della Giunta Regionale n. 21 del 17.01.2024 - Aggiornamento D.G.R.C. 386/2017 - Definizione "Linee Guida per l'esercizio delle funzioni di cui all'art. 109 del </w:t>
      </w:r>
      <w:proofErr w:type="spellStart"/>
      <w:r w:rsidRPr="00AC3A91">
        <w:t>D.Lgs.</w:t>
      </w:r>
      <w:proofErr w:type="spellEnd"/>
      <w:r w:rsidRPr="00AC3A91">
        <w:t xml:space="preserve"> 152/2006 e del D.M. Ambiente n. 173 del 15 luglio 2016, per l'autorizzazione alle </w:t>
      </w:r>
      <w:proofErr w:type="spellStart"/>
      <w:r w:rsidRPr="00AC3A91">
        <w:t>attivita'</w:t>
      </w:r>
      <w:proofErr w:type="spellEnd"/>
      <w:r w:rsidRPr="00AC3A91">
        <w:t xml:space="preserve"> di dragaggio di cui all'art. 6 bis del D.L. 77/2021 convertito con modificazioni dalla L. 29 luglio 2021 n. 108, e per la gestione delle biomasse vegetali spiaggiate (BVS), di cui all'art. 2, comma 3, della Legge 17 maggio 2022, n. 60". </w:t>
      </w:r>
      <w:r w:rsidRPr="00AC3A91">
        <w:drawing>
          <wp:inline distT="0" distB="0" distL="0" distR="0" wp14:anchorId="0E4C33EB" wp14:editId="56FC3B53">
            <wp:extent cx="152400" cy="152400"/>
            <wp:effectExtent l="0" t="0" r="0" b="0"/>
            <wp:docPr id="30621636" name="Immagine 5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62AA" w14:textId="17D9F064" w:rsidR="00AC3A91" w:rsidRPr="00AC3A91" w:rsidRDefault="00AC3A91" w:rsidP="00AC3A91">
      <w:r w:rsidRPr="00AC3A91">
        <w:drawing>
          <wp:inline distT="0" distB="0" distL="0" distR="0" wp14:anchorId="1C707213" wp14:editId="55D99946">
            <wp:extent cx="152400" cy="205740"/>
            <wp:effectExtent l="0" t="0" r="0" b="3810"/>
            <wp:docPr id="80922443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0D5031E" wp14:editId="08DBE761">
            <wp:extent cx="152400" cy="205740"/>
            <wp:effectExtent l="0" t="0" r="0" b="3810"/>
            <wp:docPr id="32445732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6E562ED" wp14:editId="2D0E103E">
            <wp:extent cx="152400" cy="205740"/>
            <wp:effectExtent l="0" t="0" r="0" b="3810"/>
            <wp:docPr id="659048949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910ED72" wp14:editId="21FC2015">
            <wp:extent cx="152400" cy="205740"/>
            <wp:effectExtent l="0" t="0" r="0" b="0"/>
            <wp:docPr id="129984794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97215F7" wp14:editId="0B92C04E">
            <wp:extent cx="152400" cy="205740"/>
            <wp:effectExtent l="0" t="0" r="0" b="0"/>
            <wp:docPr id="134494256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0B7E" w14:textId="669458E2" w:rsidR="00AC3A91" w:rsidRPr="00AC3A91" w:rsidRDefault="00AC3A91" w:rsidP="00AC3A91">
      <w:r w:rsidRPr="00AC3A91">
        <w:drawing>
          <wp:inline distT="0" distB="0" distL="0" distR="0" wp14:anchorId="18C17F9F" wp14:editId="184D3FC6">
            <wp:extent cx="152400" cy="152400"/>
            <wp:effectExtent l="0" t="0" r="0" b="0"/>
            <wp:docPr id="1407033282" name="Immagine 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1 - Linee Guida </w:t>
      </w:r>
      <w:r w:rsidRPr="00AC3A91">
        <w:drawing>
          <wp:inline distT="0" distB="0" distL="0" distR="0" wp14:anchorId="5249B6E6" wp14:editId="1C1A14B1">
            <wp:extent cx="152400" cy="152400"/>
            <wp:effectExtent l="0" t="0" r="0" b="0"/>
            <wp:docPr id="1882855682" name="Immagine 4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C4CE" w14:textId="74C0E493" w:rsidR="00AC3A91" w:rsidRPr="00AC3A91" w:rsidRDefault="00AC3A91" w:rsidP="00AC3A91">
      <w:r w:rsidRPr="00AC3A91">
        <w:drawing>
          <wp:inline distT="0" distB="0" distL="0" distR="0" wp14:anchorId="70FA81F9" wp14:editId="116542D0">
            <wp:extent cx="152400" cy="205740"/>
            <wp:effectExtent l="0" t="0" r="0" b="3810"/>
            <wp:docPr id="1820878650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559274A" wp14:editId="3A1A8F61">
            <wp:extent cx="152400" cy="205740"/>
            <wp:effectExtent l="0" t="0" r="0" b="3810"/>
            <wp:docPr id="26227658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8452935" wp14:editId="357A71E0">
            <wp:extent cx="152400" cy="205740"/>
            <wp:effectExtent l="0" t="0" r="0" b="0"/>
            <wp:docPr id="1558796591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D91F" w14:textId="77777777" w:rsidR="00AC3A91" w:rsidRPr="00AC3A91" w:rsidRDefault="00AC3A91" w:rsidP="00AC3A91">
      <w:r w:rsidRPr="00AC3A91">
        <w:rPr>
          <w:i/>
          <w:iCs/>
        </w:rPr>
        <w:t>UFFICIO ENTI E SOCIETA` PARTECIPATE, VIGILANZA E CONTROLLI</w:t>
      </w:r>
    </w:p>
    <w:p w14:paraId="0ED53C47" w14:textId="4AAA4DB0" w:rsidR="00AC3A91" w:rsidRPr="00AC3A91" w:rsidRDefault="00AC3A91" w:rsidP="00AC3A91">
      <w:r w:rsidRPr="00AC3A91">
        <w:drawing>
          <wp:inline distT="0" distB="0" distL="0" distR="0" wp14:anchorId="704AC299" wp14:editId="03A4219E">
            <wp:extent cx="152400" cy="205740"/>
            <wp:effectExtent l="0" t="0" r="0" b="3810"/>
            <wp:docPr id="315886214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F185A72" wp14:editId="55F81B00">
            <wp:extent cx="152400" cy="205740"/>
            <wp:effectExtent l="0" t="0" r="0" b="3810"/>
            <wp:docPr id="85599032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452B2C9" wp14:editId="34FFCDA8">
            <wp:extent cx="152400" cy="205740"/>
            <wp:effectExtent l="0" t="0" r="0" b="0"/>
            <wp:docPr id="973877499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3A1AE19" wp14:editId="716CE0B9">
            <wp:extent cx="152400" cy="205740"/>
            <wp:effectExtent l="0" t="0" r="0" b="0"/>
            <wp:docPr id="1873376963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6243F" w14:textId="05C166A1" w:rsidR="00AC3A91" w:rsidRPr="00AC3A91" w:rsidRDefault="00AC3A91" w:rsidP="00AC3A91">
      <w:r w:rsidRPr="00AC3A91">
        <w:t>Dipartimento 60 Uffici speciali - D.G. 10 Ufficio enti e società partecipate, vigilanza e controllo - Delibera della Giunta Regionale n. 44 del 31.01.2024 - Approvazione Piano Strategico 2024-2026 di SMA Campania S.p.A. ai sensi dell'art. 8 della Direttiva di cui alla DGR 126/2018. </w:t>
      </w:r>
      <w:r w:rsidRPr="00AC3A91">
        <w:drawing>
          <wp:inline distT="0" distB="0" distL="0" distR="0" wp14:anchorId="7CA0D031" wp14:editId="1D4BF34C">
            <wp:extent cx="152400" cy="152400"/>
            <wp:effectExtent l="0" t="0" r="0" b="0"/>
            <wp:docPr id="1860298510" name="Immagine 3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3E0F" w14:textId="065A0903" w:rsidR="00AC3A91" w:rsidRPr="00AC3A91" w:rsidRDefault="00AC3A91" w:rsidP="00AC3A91">
      <w:r w:rsidRPr="00AC3A91">
        <w:drawing>
          <wp:inline distT="0" distB="0" distL="0" distR="0" wp14:anchorId="405FE335" wp14:editId="530BCA3B">
            <wp:extent cx="152400" cy="205740"/>
            <wp:effectExtent l="0" t="0" r="0" b="3810"/>
            <wp:docPr id="118496784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99C4863" wp14:editId="0E3F82A5">
            <wp:extent cx="152400" cy="205740"/>
            <wp:effectExtent l="0" t="0" r="0" b="3810"/>
            <wp:docPr id="550358793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B91D987" wp14:editId="2003902D">
            <wp:extent cx="152400" cy="205740"/>
            <wp:effectExtent l="0" t="0" r="0" b="0"/>
            <wp:docPr id="106766679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552E888" wp14:editId="4AB0B083">
            <wp:extent cx="152400" cy="205740"/>
            <wp:effectExtent l="0" t="0" r="0" b="0"/>
            <wp:docPr id="128972551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8AF971A" wp14:editId="37EE07D2">
            <wp:extent cx="152400" cy="205740"/>
            <wp:effectExtent l="0" t="0" r="0" b="3810"/>
            <wp:docPr id="188108176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E8FA1" w14:textId="0B527B1C" w:rsidR="00AC3A91" w:rsidRPr="00AC3A91" w:rsidRDefault="00AC3A91" w:rsidP="00AC3A91">
      <w:r w:rsidRPr="00AC3A91">
        <w:drawing>
          <wp:inline distT="0" distB="0" distL="0" distR="0" wp14:anchorId="4344974A" wp14:editId="0BB073AD">
            <wp:extent cx="152400" cy="152400"/>
            <wp:effectExtent l="0" t="0" r="0" b="0"/>
            <wp:docPr id="1703883565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1: Piano strategico SMA 2024-2026 </w:t>
      </w:r>
      <w:r w:rsidRPr="00AC3A91">
        <w:drawing>
          <wp:inline distT="0" distB="0" distL="0" distR="0" wp14:anchorId="396CB95D" wp14:editId="281C8843">
            <wp:extent cx="152400" cy="152400"/>
            <wp:effectExtent l="0" t="0" r="0" b="0"/>
            <wp:docPr id="1764303523" name="Immagine 3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E695" w14:textId="6B693077" w:rsidR="00AC3A91" w:rsidRPr="00AC3A91" w:rsidRDefault="00AC3A91" w:rsidP="00AC3A91">
      <w:r w:rsidRPr="00AC3A91">
        <w:drawing>
          <wp:inline distT="0" distB="0" distL="0" distR="0" wp14:anchorId="1B100991" wp14:editId="2F550337">
            <wp:extent cx="152400" cy="205740"/>
            <wp:effectExtent l="0" t="0" r="0" b="3810"/>
            <wp:docPr id="731753768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14BBEEA" wp14:editId="60FF8068">
            <wp:extent cx="152400" cy="205740"/>
            <wp:effectExtent l="0" t="0" r="0" b="3810"/>
            <wp:docPr id="141309068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1E7FC89" wp14:editId="042FAB2D">
            <wp:extent cx="152400" cy="205740"/>
            <wp:effectExtent l="0" t="0" r="0" b="0"/>
            <wp:docPr id="42346831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BCFF255" wp14:editId="5BE9A663">
            <wp:extent cx="152400" cy="205740"/>
            <wp:effectExtent l="0" t="0" r="0" b="0"/>
            <wp:docPr id="11552203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3906333" wp14:editId="70AEB161">
            <wp:extent cx="152400" cy="205740"/>
            <wp:effectExtent l="0" t="0" r="0" b="0"/>
            <wp:docPr id="139420348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CCD4" w14:textId="515FBCF1" w:rsidR="00AC3A91" w:rsidRPr="00AC3A91" w:rsidRDefault="00AC3A91" w:rsidP="00AC3A91">
      <w:r w:rsidRPr="00AC3A91">
        <w:drawing>
          <wp:inline distT="0" distB="0" distL="0" distR="0" wp14:anchorId="253A5779" wp14:editId="2422428C">
            <wp:extent cx="152400" cy="152400"/>
            <wp:effectExtent l="0" t="0" r="0" b="0"/>
            <wp:docPr id="2066112272" name="Immagine 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2: OBIETTIVI E INDICATORI per SMA ai sensi dell'art.8 comma 2 della D.G.R. 126/2018 </w:t>
      </w:r>
      <w:r w:rsidRPr="00AC3A91">
        <w:drawing>
          <wp:inline distT="0" distB="0" distL="0" distR="0" wp14:anchorId="4A3A7C6C" wp14:editId="7457EADD">
            <wp:extent cx="152400" cy="152400"/>
            <wp:effectExtent l="0" t="0" r="0" b="0"/>
            <wp:docPr id="286139811" name="Immagine 2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ADAA" w14:textId="0FFEA0B2" w:rsidR="00AC3A91" w:rsidRPr="00AC3A91" w:rsidRDefault="00AC3A91" w:rsidP="00AC3A91">
      <w:r w:rsidRPr="00AC3A91">
        <w:drawing>
          <wp:inline distT="0" distB="0" distL="0" distR="0" wp14:anchorId="40C40F4E" wp14:editId="406C261B">
            <wp:extent cx="152400" cy="205740"/>
            <wp:effectExtent l="0" t="0" r="0" b="3810"/>
            <wp:docPr id="2136862797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C8BF588" wp14:editId="2FD65027">
            <wp:extent cx="152400" cy="205740"/>
            <wp:effectExtent l="0" t="0" r="0" b="3810"/>
            <wp:docPr id="208585258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B4BFD" w14:textId="77777777" w:rsidR="00AC3A91" w:rsidRPr="00AC3A91" w:rsidRDefault="00AC3A91" w:rsidP="00AC3A91">
      <w:r w:rsidRPr="00AC3A91">
        <w:rPr>
          <w:b/>
          <w:bCs/>
          <w:i/>
          <w:iCs/>
        </w:rPr>
        <w:lastRenderedPageBreak/>
        <w:t>DECRETI DEL PRESIDENTE DELLA GIUNTA REGIONALE</w:t>
      </w:r>
    </w:p>
    <w:p w14:paraId="60CF2537" w14:textId="21264E6C" w:rsidR="00AC3A91" w:rsidRPr="00AC3A91" w:rsidRDefault="00AC3A91" w:rsidP="00AC3A91">
      <w:r w:rsidRPr="00AC3A91">
        <w:drawing>
          <wp:inline distT="0" distB="0" distL="0" distR="0" wp14:anchorId="60574636" wp14:editId="2DEABB75">
            <wp:extent cx="152400" cy="205740"/>
            <wp:effectExtent l="0" t="0" r="0" b="3810"/>
            <wp:docPr id="210477743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F2D5D5D" wp14:editId="2C0FE392">
            <wp:extent cx="152400" cy="205740"/>
            <wp:effectExtent l="0" t="0" r="0" b="3810"/>
            <wp:docPr id="7980582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A6360CC" wp14:editId="7FC9B9A2">
            <wp:extent cx="152400" cy="205740"/>
            <wp:effectExtent l="0" t="0" r="0" b="0"/>
            <wp:docPr id="115397851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95F0" w14:textId="16C27E00" w:rsidR="00AC3A91" w:rsidRPr="00AC3A91" w:rsidRDefault="00AC3A91" w:rsidP="00AC3A91">
      <w:r w:rsidRPr="00AC3A91">
        <w:t>Decreto Presidente Giunta n. 8 del 08.02.2024 - Dipartimento 50 GIUNTA REGIONALE DELLA CAMPANIA - D.G. 6 Direzione Generale per la difesa del suolo e l'ecosistema - Avviso pubblico per il conferimento dell'incarico di Direttore Generale dell'ARPAC. Nomina Commissione di valutazione. </w:t>
      </w:r>
      <w:r w:rsidRPr="00AC3A91">
        <w:drawing>
          <wp:inline distT="0" distB="0" distL="0" distR="0" wp14:anchorId="31854BCD" wp14:editId="5D30087D">
            <wp:extent cx="152400" cy="152400"/>
            <wp:effectExtent l="0" t="0" r="0" b="0"/>
            <wp:docPr id="678230241" name="Immagine 18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B55" w14:textId="1851222A" w:rsidR="00AC3A91" w:rsidRPr="00AC3A91" w:rsidRDefault="00AC3A91" w:rsidP="00AC3A91">
      <w:r w:rsidRPr="00AC3A91">
        <w:drawing>
          <wp:inline distT="0" distB="0" distL="0" distR="0" wp14:anchorId="61B9BB35" wp14:editId="77AF3A01">
            <wp:extent cx="152400" cy="205740"/>
            <wp:effectExtent l="0" t="0" r="0" b="3810"/>
            <wp:docPr id="64811281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D4FC1E3" wp14:editId="2CEF5FC9">
            <wp:extent cx="152400" cy="205740"/>
            <wp:effectExtent l="0" t="0" r="0" b="3810"/>
            <wp:docPr id="1279297362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66A0" w14:textId="77777777" w:rsidR="00AC3A91" w:rsidRPr="00AC3A91" w:rsidRDefault="00AC3A91" w:rsidP="00AC3A91">
      <w:r w:rsidRPr="00AC3A91">
        <w:rPr>
          <w:b/>
          <w:bCs/>
          <w:i/>
          <w:iCs/>
        </w:rPr>
        <w:t>DECRETI DIRIGENZIALI</w:t>
      </w:r>
    </w:p>
    <w:p w14:paraId="4238C144" w14:textId="77777777" w:rsidR="00AC3A91" w:rsidRPr="00AC3A91" w:rsidRDefault="00AC3A91" w:rsidP="00AC3A91">
      <w:r w:rsidRPr="00AC3A91">
        <w:rPr>
          <w:i/>
          <w:iCs/>
        </w:rPr>
        <w:t>ISTRUZIONE, FORMAZIONE, LAVORO E POLITICHE GIOVANILI</w:t>
      </w:r>
    </w:p>
    <w:p w14:paraId="165B3196" w14:textId="6235628D" w:rsidR="00AC3A91" w:rsidRPr="00AC3A91" w:rsidRDefault="00AC3A91" w:rsidP="00AC3A91">
      <w:r w:rsidRPr="00AC3A91">
        <w:drawing>
          <wp:inline distT="0" distB="0" distL="0" distR="0" wp14:anchorId="36167410" wp14:editId="4139D1E0">
            <wp:extent cx="152400" cy="205740"/>
            <wp:effectExtent l="0" t="0" r="0" b="3810"/>
            <wp:docPr id="321573141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66F5A23" wp14:editId="4F40E18E">
            <wp:extent cx="152400" cy="205740"/>
            <wp:effectExtent l="0" t="0" r="0" b="3810"/>
            <wp:docPr id="1443488298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8E1BFC4" wp14:editId="3E771F6C">
            <wp:extent cx="152400" cy="205740"/>
            <wp:effectExtent l="0" t="0" r="0" b="3810"/>
            <wp:docPr id="1170841339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7868DE2" wp14:editId="480FA8AB">
            <wp:extent cx="152400" cy="205740"/>
            <wp:effectExtent l="0" t="0" r="0" b="3810"/>
            <wp:docPr id="213029543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16D7" w14:textId="17EAA719" w:rsidR="00AC3A91" w:rsidRPr="00AC3A91" w:rsidRDefault="00AC3A91" w:rsidP="00AC3A91">
      <w:r w:rsidRPr="00AC3A91">
        <w:t>Dipartimento 50 GIUNTA REGIONALE DELLA CAMPANIA - D.G. 11 DG PER L'ISTRUZIONE, LA FORMAZIONE, IL LAVORO E LE POLITICHE GIOVANILI - Decreto Dirigenziale n. 11 del 05.02.2024 - Percorsi di Istruzione e Formazione Professionale - D.D. n. 1703 del 12.12.2023. Costituzione Nucleo di valutazione. </w:t>
      </w:r>
      <w:r w:rsidRPr="00AC3A91">
        <w:drawing>
          <wp:inline distT="0" distB="0" distL="0" distR="0" wp14:anchorId="1FFDDC1D" wp14:editId="4D42D4CD">
            <wp:extent cx="152400" cy="152400"/>
            <wp:effectExtent l="0" t="0" r="0" b="0"/>
            <wp:docPr id="1254337280" name="Immagine 116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1DA9" w14:textId="17B30B56" w:rsidR="00AC3A91" w:rsidRPr="00AC3A91" w:rsidRDefault="00AC3A91" w:rsidP="00AC3A91">
      <w:r w:rsidRPr="00AC3A91">
        <w:drawing>
          <wp:inline distT="0" distB="0" distL="0" distR="0" wp14:anchorId="68F2032C" wp14:editId="4E6BC6B6">
            <wp:extent cx="152400" cy="205740"/>
            <wp:effectExtent l="0" t="0" r="0" b="3810"/>
            <wp:docPr id="57128547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770A97E" wp14:editId="7AF5B997">
            <wp:extent cx="152400" cy="205740"/>
            <wp:effectExtent l="0" t="0" r="0" b="3810"/>
            <wp:docPr id="896883158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8231FF1" wp14:editId="7DC7319B">
            <wp:extent cx="152400" cy="205740"/>
            <wp:effectExtent l="0" t="0" r="0" b="3810"/>
            <wp:docPr id="153320315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68D19DE" wp14:editId="6CBA8192">
            <wp:extent cx="152400" cy="205740"/>
            <wp:effectExtent l="0" t="0" r="0" b="3810"/>
            <wp:docPr id="50897599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D90EC" w14:textId="322C3FFF" w:rsidR="00AC3A91" w:rsidRPr="00AC3A91" w:rsidRDefault="00AC3A91" w:rsidP="00AC3A91">
      <w:r w:rsidRPr="00AC3A91">
        <w:t>Dipartimento 50 GIUNTA REGIONALE DELLA CAMPANIA - D.G. 11 DG PER L'ISTRUZIONE, LA FORMAZIONE, IL LAVORO E LE POLITICHE GIOVANILI - Decreto Dirigenziale n. 82 del 02.02.2024 - PR Campania FSE + 2021/2027. D.D. n. 816 del 27/07/2023. Avviso per il "Potenziamento dell'offerta di istruzione tecnica superiore a cura delle Fondazioni ITS già costituite ed operanti nella regione Campania alla data dell'1/07/2022 - Periodo 2023/2025". Approvazione schema di atto di concessione attività formative. </w:t>
      </w:r>
      <w:r w:rsidRPr="00AC3A91">
        <w:drawing>
          <wp:inline distT="0" distB="0" distL="0" distR="0" wp14:anchorId="4E265820" wp14:editId="37402084">
            <wp:extent cx="152400" cy="152400"/>
            <wp:effectExtent l="0" t="0" r="0" b="0"/>
            <wp:docPr id="1323613283" name="Immagine 11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6DE0" w14:textId="74206270" w:rsidR="00AC3A91" w:rsidRPr="00AC3A91" w:rsidRDefault="00AC3A91" w:rsidP="00AC3A91">
      <w:r w:rsidRPr="00AC3A91">
        <w:drawing>
          <wp:inline distT="0" distB="0" distL="0" distR="0" wp14:anchorId="300FB4D8" wp14:editId="16FC9D04">
            <wp:extent cx="152400" cy="205740"/>
            <wp:effectExtent l="0" t="0" r="0" b="3810"/>
            <wp:docPr id="1196467003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599878D" wp14:editId="23C5651A">
            <wp:extent cx="152400" cy="205740"/>
            <wp:effectExtent l="0" t="0" r="0" b="3810"/>
            <wp:docPr id="90552699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DF21832" wp14:editId="258E9587">
            <wp:extent cx="152400" cy="205740"/>
            <wp:effectExtent l="0" t="0" r="0" b="3810"/>
            <wp:docPr id="1842214143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B970630" wp14:editId="0DD9E5F0">
            <wp:extent cx="152400" cy="205740"/>
            <wp:effectExtent l="0" t="0" r="0" b="3810"/>
            <wp:docPr id="175418055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BD538FA" wp14:editId="14EBF985">
            <wp:extent cx="152400" cy="205740"/>
            <wp:effectExtent l="0" t="0" r="0" b="3810"/>
            <wp:docPr id="175142002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F070" w14:textId="3F0CAC7D" w:rsidR="00AC3A91" w:rsidRPr="00AC3A91" w:rsidRDefault="00AC3A91" w:rsidP="00AC3A91">
      <w:r w:rsidRPr="00AC3A91">
        <w:drawing>
          <wp:inline distT="0" distB="0" distL="0" distR="0" wp14:anchorId="4DF7AAFB" wp14:editId="7972AABA">
            <wp:extent cx="152400" cy="152400"/>
            <wp:effectExtent l="0" t="0" r="0" b="0"/>
            <wp:docPr id="1686914060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A - Schema atto di concessione Progetto Basic </w:t>
      </w:r>
      <w:r w:rsidRPr="00AC3A91">
        <w:drawing>
          <wp:inline distT="0" distB="0" distL="0" distR="0" wp14:anchorId="3167490F" wp14:editId="43D3B9EE">
            <wp:extent cx="152400" cy="152400"/>
            <wp:effectExtent l="0" t="0" r="0" b="0"/>
            <wp:docPr id="202265781" name="Immagine 10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A5CB" w14:textId="34D7909F" w:rsidR="00AC3A91" w:rsidRPr="00AC3A91" w:rsidRDefault="00AC3A91" w:rsidP="00AC3A91">
      <w:r w:rsidRPr="00AC3A91">
        <w:drawing>
          <wp:inline distT="0" distB="0" distL="0" distR="0" wp14:anchorId="626A912D" wp14:editId="65136A08">
            <wp:extent cx="152400" cy="205740"/>
            <wp:effectExtent l="0" t="0" r="0" b="3810"/>
            <wp:docPr id="1651329489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D504530" wp14:editId="31313AA4">
            <wp:extent cx="152400" cy="205740"/>
            <wp:effectExtent l="0" t="0" r="0" b="3810"/>
            <wp:docPr id="2098714227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B7B141B" wp14:editId="31A86094">
            <wp:extent cx="152400" cy="205740"/>
            <wp:effectExtent l="0" t="0" r="0" b="3810"/>
            <wp:docPr id="196699793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BBF4F90" wp14:editId="5373712D">
            <wp:extent cx="152400" cy="205740"/>
            <wp:effectExtent l="0" t="0" r="0" b="3810"/>
            <wp:docPr id="17985358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55C159D" wp14:editId="08DA65DB">
            <wp:extent cx="152400" cy="205740"/>
            <wp:effectExtent l="0" t="0" r="0" b="0"/>
            <wp:docPr id="1292032751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43EC" w14:textId="264F989B" w:rsidR="00AC3A91" w:rsidRPr="00AC3A91" w:rsidRDefault="00AC3A91" w:rsidP="00AC3A91">
      <w:r w:rsidRPr="00AC3A91">
        <w:drawing>
          <wp:inline distT="0" distB="0" distL="0" distR="0" wp14:anchorId="28B5FAC2" wp14:editId="60E402E3">
            <wp:extent cx="152400" cy="152400"/>
            <wp:effectExtent l="0" t="0" r="0" b="0"/>
            <wp:docPr id="2060935124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B - Schema atto di concessione Progetto Executive </w:t>
      </w:r>
      <w:r w:rsidRPr="00AC3A91">
        <w:drawing>
          <wp:inline distT="0" distB="0" distL="0" distR="0" wp14:anchorId="6861AC55" wp14:editId="33A14F81">
            <wp:extent cx="152400" cy="152400"/>
            <wp:effectExtent l="0" t="0" r="0" b="0"/>
            <wp:docPr id="67781693" name="Immagine 9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9338" w14:textId="155B4DEE" w:rsidR="00AC3A91" w:rsidRPr="00AC3A91" w:rsidRDefault="00AC3A91" w:rsidP="00AC3A91">
      <w:r w:rsidRPr="00AC3A91">
        <w:drawing>
          <wp:inline distT="0" distB="0" distL="0" distR="0" wp14:anchorId="061D1A24" wp14:editId="3C795269">
            <wp:extent cx="152400" cy="205740"/>
            <wp:effectExtent l="0" t="0" r="0" b="3810"/>
            <wp:docPr id="863404268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58081B7" wp14:editId="1BFEEFF3">
            <wp:extent cx="152400" cy="205740"/>
            <wp:effectExtent l="0" t="0" r="0" b="3810"/>
            <wp:docPr id="628131749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DFD0A85" wp14:editId="16B9DF07">
            <wp:extent cx="152400" cy="205740"/>
            <wp:effectExtent l="0" t="0" r="0" b="3810"/>
            <wp:docPr id="503115913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F895D44" wp14:editId="75A9E693">
            <wp:extent cx="152400" cy="205740"/>
            <wp:effectExtent l="0" t="0" r="0" b="3810"/>
            <wp:docPr id="1657409105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A70F" w14:textId="6CD36B5C" w:rsidR="00AC3A91" w:rsidRPr="00AC3A91" w:rsidRDefault="00AC3A91" w:rsidP="00AC3A91">
      <w:r w:rsidRPr="00AC3A91">
        <w:t>Dipartimento 50 GIUNTA REGIONALE DELLA CAMPANIA - D.G. 11 DG PER L'ISTRUZIONE, LA FORMAZIONE, IL LAVORO E LE POLITICHE GIOVANILI - Decreto Dirigenziale n. 83 del 05.02.2024 -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2022 - CUP B23C22000800005 </w:t>
      </w:r>
      <w:r w:rsidRPr="00AC3A91">
        <w:drawing>
          <wp:inline distT="0" distB="0" distL="0" distR="0" wp14:anchorId="53CBE872" wp14:editId="00C05041">
            <wp:extent cx="152400" cy="152400"/>
            <wp:effectExtent l="0" t="0" r="0" b="0"/>
            <wp:docPr id="352785227" name="Immagine 9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AA83" w14:textId="321BBAD7" w:rsidR="00AC3A91" w:rsidRPr="00AC3A91" w:rsidRDefault="00AC3A91" w:rsidP="00AC3A91">
      <w:r w:rsidRPr="00AC3A91">
        <w:drawing>
          <wp:inline distT="0" distB="0" distL="0" distR="0" wp14:anchorId="50A1493C" wp14:editId="1170DEB0">
            <wp:extent cx="152400" cy="205740"/>
            <wp:effectExtent l="0" t="0" r="0" b="3810"/>
            <wp:docPr id="686054150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6836B3F" wp14:editId="2880135C">
            <wp:extent cx="152400" cy="205740"/>
            <wp:effectExtent l="0" t="0" r="0" b="3810"/>
            <wp:docPr id="1505384499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AB631AC" wp14:editId="19B5EEA5">
            <wp:extent cx="152400" cy="205740"/>
            <wp:effectExtent l="0" t="0" r="0" b="3810"/>
            <wp:docPr id="311666453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A9C488A" wp14:editId="54B86A77">
            <wp:extent cx="152400" cy="205740"/>
            <wp:effectExtent l="0" t="0" r="0" b="3810"/>
            <wp:docPr id="786219873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8977A53" wp14:editId="01C49C13">
            <wp:extent cx="152400" cy="205740"/>
            <wp:effectExtent l="0" t="0" r="0" b="0"/>
            <wp:docPr id="1738076389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490B" w14:textId="21E516E2" w:rsidR="00AC3A91" w:rsidRPr="00AC3A91" w:rsidRDefault="00AC3A91" w:rsidP="00AC3A91">
      <w:r w:rsidRPr="00AC3A91">
        <w:lastRenderedPageBreak/>
        <w:drawing>
          <wp:inline distT="0" distB="0" distL="0" distR="0" wp14:anchorId="563C91BA" wp14:editId="47304573">
            <wp:extent cx="152400" cy="152400"/>
            <wp:effectExtent l="0" t="0" r="0" b="0"/>
            <wp:docPr id="1131876817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Allegata stringa FRAU </w:t>
      </w:r>
      <w:r w:rsidRPr="00AC3A91">
        <w:drawing>
          <wp:inline distT="0" distB="0" distL="0" distR="0" wp14:anchorId="6CAF62A9" wp14:editId="24B37D72">
            <wp:extent cx="152400" cy="152400"/>
            <wp:effectExtent l="0" t="0" r="0" b="0"/>
            <wp:docPr id="967307824" name="Immagine 8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1998" w14:textId="3F7FD943" w:rsidR="00AC3A91" w:rsidRPr="00AC3A91" w:rsidRDefault="00AC3A91" w:rsidP="00AC3A91">
      <w:r w:rsidRPr="00AC3A91">
        <w:drawing>
          <wp:inline distT="0" distB="0" distL="0" distR="0" wp14:anchorId="1F68E249" wp14:editId="19647F99">
            <wp:extent cx="152400" cy="205740"/>
            <wp:effectExtent l="0" t="0" r="0" b="3810"/>
            <wp:docPr id="1427889208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5BDCBC9" wp14:editId="21C859E8">
            <wp:extent cx="152400" cy="205740"/>
            <wp:effectExtent l="0" t="0" r="0" b="3810"/>
            <wp:docPr id="119660840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D3F9984" wp14:editId="37CFF247">
            <wp:extent cx="152400" cy="205740"/>
            <wp:effectExtent l="0" t="0" r="0" b="3810"/>
            <wp:docPr id="1805757347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BF118F8" wp14:editId="540F984A">
            <wp:extent cx="152400" cy="205740"/>
            <wp:effectExtent l="0" t="0" r="0" b="0"/>
            <wp:docPr id="592585414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39398" w14:textId="13104026" w:rsidR="00AC3A91" w:rsidRPr="00AC3A91" w:rsidRDefault="00AC3A91" w:rsidP="00AC3A91">
      <w:r w:rsidRPr="00AC3A91">
        <w:t>Dipartimento 50 GIUNTA REGIONALE DELLA CAMPANIA - D.G. 11 DG PER L'ISTRUZIONE, LA FORMAZIONE, IL LAVORO E LE POLITICHE GIOVANILI - Decreto Dirigenziale n. 84 del 05.02.2024 -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2022 - CUP B23C22000800005 </w:t>
      </w:r>
      <w:r w:rsidRPr="00AC3A91">
        <w:drawing>
          <wp:inline distT="0" distB="0" distL="0" distR="0" wp14:anchorId="6B57CEE3" wp14:editId="4401C5DB">
            <wp:extent cx="152400" cy="152400"/>
            <wp:effectExtent l="0" t="0" r="0" b="0"/>
            <wp:docPr id="1124194659" name="Immagine 8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EA9D" w14:textId="2D8F6180" w:rsidR="00AC3A91" w:rsidRPr="00AC3A91" w:rsidRDefault="00AC3A91" w:rsidP="00AC3A91">
      <w:r w:rsidRPr="00AC3A91">
        <w:drawing>
          <wp:inline distT="0" distB="0" distL="0" distR="0" wp14:anchorId="22A8D0C7" wp14:editId="7F1A4328">
            <wp:extent cx="152400" cy="205740"/>
            <wp:effectExtent l="0" t="0" r="0" b="3810"/>
            <wp:docPr id="1024771987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15E34F0" wp14:editId="6F69EFB9">
            <wp:extent cx="152400" cy="205740"/>
            <wp:effectExtent l="0" t="0" r="0" b="3810"/>
            <wp:docPr id="68454269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621C270" wp14:editId="638ACCBF">
            <wp:extent cx="152400" cy="205740"/>
            <wp:effectExtent l="0" t="0" r="0" b="3810"/>
            <wp:docPr id="581990335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82D2810" wp14:editId="1DDCA400">
            <wp:extent cx="152400" cy="205740"/>
            <wp:effectExtent l="0" t="0" r="0" b="0"/>
            <wp:docPr id="145902830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766E4CD" wp14:editId="67F6391B">
            <wp:extent cx="152400" cy="205740"/>
            <wp:effectExtent l="0" t="0" r="0" b="0"/>
            <wp:docPr id="2046373058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4BF3" w14:textId="3E1003C6" w:rsidR="00AC3A91" w:rsidRPr="00AC3A91" w:rsidRDefault="00AC3A91" w:rsidP="00AC3A91">
      <w:r w:rsidRPr="00AC3A91">
        <w:drawing>
          <wp:inline distT="0" distB="0" distL="0" distR="0" wp14:anchorId="31645109" wp14:editId="0CCA0AE1">
            <wp:extent cx="152400" cy="152400"/>
            <wp:effectExtent l="0" t="0" r="0" b="0"/>
            <wp:docPr id="959208106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rettifica LEONA </w:t>
      </w:r>
      <w:r w:rsidRPr="00AC3A91">
        <w:drawing>
          <wp:inline distT="0" distB="0" distL="0" distR="0" wp14:anchorId="70858176" wp14:editId="07D9E937">
            <wp:extent cx="152400" cy="152400"/>
            <wp:effectExtent l="0" t="0" r="0" b="0"/>
            <wp:docPr id="80819467" name="Immagine 7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649F" w14:textId="5A592D4C" w:rsidR="00AC3A91" w:rsidRPr="00AC3A91" w:rsidRDefault="00AC3A91" w:rsidP="00AC3A91">
      <w:r w:rsidRPr="00AC3A91">
        <w:drawing>
          <wp:inline distT="0" distB="0" distL="0" distR="0" wp14:anchorId="4CC478BD" wp14:editId="0DC1AEBC">
            <wp:extent cx="152400" cy="205740"/>
            <wp:effectExtent l="0" t="0" r="0" b="3810"/>
            <wp:docPr id="529592123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858C1A7" wp14:editId="147DA9C5">
            <wp:extent cx="152400" cy="205740"/>
            <wp:effectExtent l="0" t="0" r="0" b="3810"/>
            <wp:docPr id="1107317619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009F915" wp14:editId="0C545FC1">
            <wp:extent cx="152400" cy="205740"/>
            <wp:effectExtent l="0" t="0" r="0" b="3810"/>
            <wp:docPr id="130572213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FC34" w14:textId="77777777" w:rsidR="00AC3A91" w:rsidRPr="00AC3A91" w:rsidRDefault="00AC3A91" w:rsidP="00AC3A91">
      <w:r w:rsidRPr="00AC3A91">
        <w:rPr>
          <w:i/>
          <w:iCs/>
        </w:rPr>
        <w:t>AUTORITA` DI GESTIONE FONDO SOCIALE EUROPEO E FONDO PER LO SVILUPPO E LA COESIONE</w:t>
      </w:r>
    </w:p>
    <w:p w14:paraId="03404BEF" w14:textId="1148BF88" w:rsidR="00AC3A91" w:rsidRPr="00AC3A91" w:rsidRDefault="00AC3A91" w:rsidP="00AC3A91">
      <w:r w:rsidRPr="00AC3A91">
        <w:drawing>
          <wp:inline distT="0" distB="0" distL="0" distR="0" wp14:anchorId="49A59D87" wp14:editId="3896EE82">
            <wp:extent cx="152400" cy="205740"/>
            <wp:effectExtent l="0" t="0" r="0" b="3810"/>
            <wp:docPr id="2023802023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1992A78" wp14:editId="7F8CE052">
            <wp:extent cx="152400" cy="205740"/>
            <wp:effectExtent l="0" t="0" r="0" b="3810"/>
            <wp:docPr id="144162054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BFF230D" wp14:editId="62F006C8">
            <wp:extent cx="152400" cy="205740"/>
            <wp:effectExtent l="0" t="0" r="0" b="3810"/>
            <wp:docPr id="1009453184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5F05B1A" wp14:editId="1BB42F27">
            <wp:extent cx="152400" cy="205740"/>
            <wp:effectExtent l="0" t="0" r="0" b="0"/>
            <wp:docPr id="2199141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B8A9" w14:textId="46A86E7E" w:rsidR="00AC3A91" w:rsidRPr="00AC3A91" w:rsidRDefault="00AC3A91" w:rsidP="00AC3A91">
      <w:r w:rsidRPr="00AC3A91">
        <w:t>Dipartimento 50 GIUNTA REGIONALE DELLA CAMPANIA - D.G. 1 DG di gestione fondo sociale europeo e fondo per lo sviluppo e la coesione - Decreto Dirigenziale n. 18 del 02.02.2024 - Semplificazione in materia di costi a valere sul Piano Sviluppo e Coesione Regione Campania: adesione alla metodologia di calcolo per l'applicazione dell'opzione di semplificazione dei costi del personale, ai sensi dell'art. 67, paragrafo 1, lettera b) del Reg. (UE) 1303/2013 per le operazioni con beneficiario GORI S.p.A. </w:t>
      </w:r>
      <w:r w:rsidRPr="00AC3A91">
        <w:drawing>
          <wp:inline distT="0" distB="0" distL="0" distR="0" wp14:anchorId="10E3C2D3" wp14:editId="5987B7F1">
            <wp:extent cx="152400" cy="152400"/>
            <wp:effectExtent l="0" t="0" r="0" b="0"/>
            <wp:docPr id="1980135948" name="Immagine 65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0503" w14:textId="0FA11F76" w:rsidR="00AC3A91" w:rsidRPr="00AC3A91" w:rsidRDefault="00AC3A91" w:rsidP="00AC3A91">
      <w:r w:rsidRPr="00AC3A91">
        <w:drawing>
          <wp:inline distT="0" distB="0" distL="0" distR="0" wp14:anchorId="0CB5CBFB" wp14:editId="6ADF327F">
            <wp:extent cx="152400" cy="205740"/>
            <wp:effectExtent l="0" t="0" r="0" b="3810"/>
            <wp:docPr id="212689144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55F1FEB" wp14:editId="42D39100">
            <wp:extent cx="152400" cy="205740"/>
            <wp:effectExtent l="0" t="0" r="0" b="3810"/>
            <wp:docPr id="1779592220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D585C01" wp14:editId="1A1AC279">
            <wp:extent cx="152400" cy="205740"/>
            <wp:effectExtent l="0" t="0" r="0" b="3810"/>
            <wp:docPr id="192544695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1CE5FD6" wp14:editId="2535164A">
            <wp:extent cx="152400" cy="205740"/>
            <wp:effectExtent l="0" t="0" r="0" b="0"/>
            <wp:docPr id="180871157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53F8DE7" wp14:editId="3A637754">
            <wp:extent cx="152400" cy="205740"/>
            <wp:effectExtent l="0" t="0" r="0" b="0"/>
            <wp:docPr id="2076448848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17DD" w14:textId="7D18132B" w:rsidR="00AC3A91" w:rsidRPr="00AC3A91" w:rsidRDefault="00AC3A91" w:rsidP="00AC3A91">
      <w:r w:rsidRPr="00AC3A91">
        <w:drawing>
          <wp:inline distT="0" distB="0" distL="0" distR="0" wp14:anchorId="3233A5BE" wp14:editId="4AD589E6">
            <wp:extent cx="152400" cy="152400"/>
            <wp:effectExtent l="0" t="0" r="0" b="0"/>
            <wp:docPr id="351478575" name="Immagine 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1_Decreto interministeriale n. 116 del 24.01.2018 </w:t>
      </w:r>
      <w:r w:rsidRPr="00AC3A91">
        <w:drawing>
          <wp:inline distT="0" distB="0" distL="0" distR="0" wp14:anchorId="026A472A" wp14:editId="1FDA721C">
            <wp:extent cx="152400" cy="152400"/>
            <wp:effectExtent l="0" t="0" r="0" b="0"/>
            <wp:docPr id="536034154" name="Immagine 58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60FB" w14:textId="76EC61F4" w:rsidR="00C24349" w:rsidRDefault="00AC3A91">
      <w:pPr>
        <w:rPr>
          <w:i/>
          <w:iCs/>
        </w:rPr>
      </w:pPr>
      <w:r w:rsidRPr="00AC3A91">
        <w:rPr>
          <w:i/>
          <w:iCs/>
        </w:rPr>
        <w:t>POLITICHE AGRICOLE, ALIMENTARI E FORESTALI</w:t>
      </w:r>
    </w:p>
    <w:p w14:paraId="436AA8C3" w14:textId="7C936874" w:rsidR="00AC3A91" w:rsidRPr="00AC3A91" w:rsidRDefault="00AC3A91" w:rsidP="00AC3A91">
      <w:r w:rsidRPr="00AC3A91">
        <w:br/>
        <w:t xml:space="preserve">Dipartimento 50 GIUNTA REGIONALE DELLA CAMPANIA - D.G. 7 DIREZIONE GENERALE PER LE POLITICHE AGRICOLE, ALIMENTARI E FORESTALI - Decreto Dirigenziale n. 60 del 01.02.2024 - Complemento di Sviluppo Rurale della Regione Campania 2023/2027- Interventi a superficie e/o a capo. Intervento SRA29 - Pagamento per adottare e mantenere pratiche e metodi di produzione biologica - primo anno di impegno - </w:t>
      </w:r>
      <w:proofErr w:type="spellStart"/>
      <w:r w:rsidRPr="00AC3A91">
        <w:t>Annualita'</w:t>
      </w:r>
      <w:proofErr w:type="spellEnd"/>
      <w:r w:rsidRPr="00AC3A91">
        <w:t xml:space="preserve"> 2024 - Rettifica / Integrazione Bando approvato con DRD n. 941 del 20/12/2023 - con allegato </w:t>
      </w:r>
      <w:r w:rsidRPr="00AC3A91">
        <w:drawing>
          <wp:inline distT="0" distB="0" distL="0" distR="0" wp14:anchorId="40E0BC00" wp14:editId="607ED3E2">
            <wp:extent cx="152400" cy="152400"/>
            <wp:effectExtent l="0" t="0" r="0" b="0"/>
            <wp:docPr id="1065925876" name="Immagine 13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4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2C6F" w14:textId="37726279" w:rsidR="00AC3A91" w:rsidRPr="00AC3A91" w:rsidRDefault="00AC3A91" w:rsidP="00AC3A91">
      <w:r w:rsidRPr="00AC3A91">
        <w:drawing>
          <wp:inline distT="0" distB="0" distL="0" distR="0" wp14:anchorId="08991BBA" wp14:editId="2D412698">
            <wp:extent cx="152400" cy="205740"/>
            <wp:effectExtent l="0" t="0" r="0" b="3810"/>
            <wp:docPr id="842254736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4C96C3C" wp14:editId="7A96EBAE">
            <wp:extent cx="152400" cy="205740"/>
            <wp:effectExtent l="0" t="0" r="0" b="3810"/>
            <wp:docPr id="1589383942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E4A2671" wp14:editId="3B292E26">
            <wp:extent cx="152400" cy="205740"/>
            <wp:effectExtent l="0" t="0" r="0" b="3810"/>
            <wp:docPr id="980337172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2DB1A594" wp14:editId="56F86351">
            <wp:extent cx="152400" cy="205740"/>
            <wp:effectExtent l="0" t="0" r="0" b="3810"/>
            <wp:docPr id="1761684054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329E13B" wp14:editId="393C2533">
            <wp:extent cx="152400" cy="205740"/>
            <wp:effectExtent l="0" t="0" r="0" b="0"/>
            <wp:docPr id="173963105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983C" w14:textId="10DCF204" w:rsidR="00AC3A91" w:rsidRPr="00AC3A91" w:rsidRDefault="00AC3A91" w:rsidP="00AC3A91">
      <w:r w:rsidRPr="00AC3A91">
        <w:drawing>
          <wp:inline distT="0" distB="0" distL="0" distR="0" wp14:anchorId="48B24C54" wp14:editId="19F2C0D9">
            <wp:extent cx="152400" cy="152400"/>
            <wp:effectExtent l="0" t="0" r="0" b="0"/>
            <wp:docPr id="2066383304" name="Immagine 1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Allegato 1 </w:t>
      </w:r>
      <w:r w:rsidRPr="00AC3A91">
        <w:drawing>
          <wp:inline distT="0" distB="0" distL="0" distR="0" wp14:anchorId="7B271FAF" wp14:editId="69A1E49E">
            <wp:extent cx="152400" cy="152400"/>
            <wp:effectExtent l="0" t="0" r="0" b="0"/>
            <wp:docPr id="837569634" name="Immagine 12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4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FDA7" w14:textId="3FCEFEAD" w:rsidR="00AC3A91" w:rsidRPr="00AC3A91" w:rsidRDefault="00AC3A91" w:rsidP="00AC3A91">
      <w:r w:rsidRPr="00AC3A91">
        <w:drawing>
          <wp:inline distT="0" distB="0" distL="0" distR="0" wp14:anchorId="26F76F5E" wp14:editId="3DD8C374">
            <wp:extent cx="152400" cy="205740"/>
            <wp:effectExtent l="0" t="0" r="0" b="3810"/>
            <wp:docPr id="89270001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D78271C" wp14:editId="6E549212">
            <wp:extent cx="152400" cy="205740"/>
            <wp:effectExtent l="0" t="0" r="0" b="3810"/>
            <wp:docPr id="200478662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58165B2" wp14:editId="02851B98">
            <wp:extent cx="152400" cy="205740"/>
            <wp:effectExtent l="0" t="0" r="0" b="3810"/>
            <wp:docPr id="611964502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0270F57" wp14:editId="00BCFC39">
            <wp:extent cx="152400" cy="205740"/>
            <wp:effectExtent l="0" t="0" r="0" b="3810"/>
            <wp:docPr id="31659626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D0ED" w14:textId="13AADA19" w:rsidR="00AC3A91" w:rsidRPr="00AC3A91" w:rsidRDefault="00AC3A91" w:rsidP="00AC3A91">
      <w:r w:rsidRPr="00AC3A91">
        <w:lastRenderedPageBreak/>
        <w:t xml:space="preserve">Dipartimento 50 GIUNTA REGIONALE DELLA CAMPANIA - D.G. 7 DIREZIONE GENERALE PER LE POLITICHE AGRICOLE, ALIMENTARI E FORESTALI - Decreto Dirigenziale n. 61 del 01.02.2024 - Complemento di Sviluppo Rurale della Regione Campania 2023/2027- Interventi a superficie e/o a capo. Intervento SRA03 - Tecniche di lavorazione ridotta dei suoli - </w:t>
      </w:r>
      <w:proofErr w:type="spellStart"/>
      <w:r w:rsidRPr="00AC3A91">
        <w:t>Annualita'</w:t>
      </w:r>
      <w:proofErr w:type="spellEnd"/>
      <w:r w:rsidRPr="00AC3A91">
        <w:t xml:space="preserve"> 2024 - Rettifica / Integrazione Bando approvato con DRD n. 941 del 20/12/2023 </w:t>
      </w:r>
      <w:r w:rsidRPr="00AC3A91">
        <w:drawing>
          <wp:inline distT="0" distB="0" distL="0" distR="0" wp14:anchorId="058466DC" wp14:editId="56E4695C">
            <wp:extent cx="152400" cy="152400"/>
            <wp:effectExtent l="0" t="0" r="0" b="0"/>
            <wp:docPr id="1853860575" name="Immagine 121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5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03F7" w14:textId="77777777" w:rsidR="00AC3A91" w:rsidRPr="00AC3A91" w:rsidRDefault="00AC3A91" w:rsidP="00AC3A91">
      <w:r w:rsidRPr="00AC3A91">
        <w:rPr>
          <w:b/>
          <w:bCs/>
          <w:i/>
          <w:iCs/>
        </w:rPr>
        <w:t>DECRETI DI ALTRI ENTI</w:t>
      </w:r>
    </w:p>
    <w:p w14:paraId="7FF4C4E9" w14:textId="2BA221DF" w:rsidR="00AC3A91" w:rsidRPr="00AC3A91" w:rsidRDefault="00AC3A91" w:rsidP="00AC3A91">
      <w:r w:rsidRPr="00AC3A91">
        <w:drawing>
          <wp:inline distT="0" distB="0" distL="0" distR="0" wp14:anchorId="72D26F80" wp14:editId="2ED7E613">
            <wp:extent cx="152400" cy="205740"/>
            <wp:effectExtent l="0" t="0" r="0" b="3810"/>
            <wp:docPr id="495284567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E0C642F" wp14:editId="534112D4">
            <wp:extent cx="152400" cy="205740"/>
            <wp:effectExtent l="0" t="0" r="0" b="3810"/>
            <wp:docPr id="408788475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C6C1B18" wp14:editId="7C485CD1">
            <wp:extent cx="152400" cy="205740"/>
            <wp:effectExtent l="0" t="0" r="0" b="3810"/>
            <wp:docPr id="486612624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328F6" w14:textId="636017EA" w:rsidR="00AC3A91" w:rsidRPr="00AC3A91" w:rsidRDefault="00AC3A91" w:rsidP="00AC3A91">
      <w:r w:rsidRPr="00AC3A91">
        <w:t>STRUTTURA DI COORDINAMENTO L. 80/84 - Decreto n. 1079 del 02.05.2023 </w:t>
      </w:r>
      <w:r w:rsidRPr="00AC3A91">
        <w:drawing>
          <wp:inline distT="0" distB="0" distL="0" distR="0" wp14:anchorId="2A582E27" wp14:editId="396B45C3">
            <wp:extent cx="152400" cy="152400"/>
            <wp:effectExtent l="0" t="0" r="0" b="0"/>
            <wp:docPr id="563290152" name="Immagine 15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4B33" w14:textId="398399EA" w:rsidR="00AC3A91" w:rsidRPr="00AC3A91" w:rsidRDefault="00AC3A91" w:rsidP="00AC3A91">
      <w:r w:rsidRPr="00AC3A91">
        <w:drawing>
          <wp:inline distT="0" distB="0" distL="0" distR="0" wp14:anchorId="13EF5E1F" wp14:editId="0342ECD0">
            <wp:extent cx="152400" cy="205740"/>
            <wp:effectExtent l="0" t="0" r="0" b="3810"/>
            <wp:docPr id="1472991253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0FA7778" wp14:editId="542D9295">
            <wp:extent cx="152400" cy="205740"/>
            <wp:effectExtent l="0" t="0" r="0" b="3810"/>
            <wp:docPr id="799727083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3C616E1" wp14:editId="62A15741">
            <wp:extent cx="152400" cy="205740"/>
            <wp:effectExtent l="0" t="0" r="0" b="3810"/>
            <wp:docPr id="340242056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914E" w14:textId="7E1F761F" w:rsidR="00AC3A91" w:rsidRPr="00AC3A91" w:rsidRDefault="00AC3A91" w:rsidP="00AC3A91">
      <w:r w:rsidRPr="00AC3A91">
        <w:t>STRUTTURA DI COORDINAMENTO L. 80/84 - Decreto n. 1110 del 14.07.2023 </w:t>
      </w:r>
      <w:r w:rsidRPr="00AC3A91">
        <w:drawing>
          <wp:inline distT="0" distB="0" distL="0" distR="0" wp14:anchorId="616878DF" wp14:editId="3EDB4CD6">
            <wp:extent cx="152400" cy="152400"/>
            <wp:effectExtent l="0" t="0" r="0" b="0"/>
            <wp:docPr id="404216206" name="Immagine 152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5CDE" w14:textId="53906816" w:rsidR="00AC3A91" w:rsidRPr="00AC3A91" w:rsidRDefault="00AC3A91" w:rsidP="00AC3A91">
      <w:r w:rsidRPr="00AC3A91">
        <w:drawing>
          <wp:inline distT="0" distB="0" distL="0" distR="0" wp14:anchorId="7FF1F99F" wp14:editId="2C264777">
            <wp:extent cx="152400" cy="205740"/>
            <wp:effectExtent l="0" t="0" r="0" b="3810"/>
            <wp:docPr id="318081672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1023736" wp14:editId="0FE64FF9">
            <wp:extent cx="152400" cy="205740"/>
            <wp:effectExtent l="0" t="0" r="0" b="3810"/>
            <wp:docPr id="210777902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D0CBC34" wp14:editId="414B3F2E">
            <wp:extent cx="152400" cy="205740"/>
            <wp:effectExtent l="0" t="0" r="0" b="3810"/>
            <wp:docPr id="1865396531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810D" w14:textId="755CCCE4" w:rsidR="00AC3A91" w:rsidRPr="00AC3A91" w:rsidRDefault="00AC3A91" w:rsidP="00AC3A91">
      <w:r w:rsidRPr="00AC3A91">
        <w:t>STRUTTURA DI COORDINAMENTO L. 80/84 - Decreto n. 1111 del 14.07.2023 </w:t>
      </w:r>
      <w:r w:rsidRPr="00AC3A91">
        <w:drawing>
          <wp:inline distT="0" distB="0" distL="0" distR="0" wp14:anchorId="7C9CE976" wp14:editId="35C583C4">
            <wp:extent cx="152400" cy="152400"/>
            <wp:effectExtent l="0" t="0" r="0" b="0"/>
            <wp:docPr id="2131524432" name="Immagine 14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7F60" w14:textId="3870F66E" w:rsidR="00AC3A91" w:rsidRPr="00AC3A91" w:rsidRDefault="00AC3A91" w:rsidP="00AC3A91">
      <w:r w:rsidRPr="00AC3A91">
        <w:drawing>
          <wp:inline distT="0" distB="0" distL="0" distR="0" wp14:anchorId="2AB53F9E" wp14:editId="2FC52032">
            <wp:extent cx="152400" cy="205740"/>
            <wp:effectExtent l="0" t="0" r="0" b="3810"/>
            <wp:docPr id="420204581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6564BAC" wp14:editId="52AB8C4A">
            <wp:extent cx="152400" cy="205740"/>
            <wp:effectExtent l="0" t="0" r="0" b="3810"/>
            <wp:docPr id="1126998840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7A1AC99" wp14:editId="73D53727">
            <wp:extent cx="152400" cy="205740"/>
            <wp:effectExtent l="0" t="0" r="0" b="3810"/>
            <wp:docPr id="1546701956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73CB" w14:textId="0E43FE20" w:rsidR="00AC3A91" w:rsidRPr="00AC3A91" w:rsidRDefault="00AC3A91" w:rsidP="00AC3A91">
      <w:r w:rsidRPr="00AC3A91">
        <w:t>STRUTTURA DI COORDINAMENTO L. 80/84 - Decreto n. 1144 del 12.10.2023 </w:t>
      </w:r>
      <w:r w:rsidRPr="00AC3A91">
        <w:drawing>
          <wp:inline distT="0" distB="0" distL="0" distR="0" wp14:anchorId="50673C61" wp14:editId="367A560D">
            <wp:extent cx="152400" cy="152400"/>
            <wp:effectExtent l="0" t="0" r="0" b="0"/>
            <wp:docPr id="1802301390" name="Immagine 14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1E7D" w14:textId="56B20014" w:rsidR="00AC3A91" w:rsidRPr="00AC3A91" w:rsidRDefault="00AC3A91" w:rsidP="00AC3A91">
      <w:r w:rsidRPr="00AC3A91">
        <w:drawing>
          <wp:inline distT="0" distB="0" distL="0" distR="0" wp14:anchorId="23842411" wp14:editId="5C4B7AC7">
            <wp:extent cx="152400" cy="205740"/>
            <wp:effectExtent l="0" t="0" r="0" b="3810"/>
            <wp:docPr id="1057901137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F6856F3" wp14:editId="6A4D5FFF">
            <wp:extent cx="152400" cy="205740"/>
            <wp:effectExtent l="0" t="0" r="0" b="3810"/>
            <wp:docPr id="540533373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0DC79A7" wp14:editId="236F126A">
            <wp:extent cx="152400" cy="205740"/>
            <wp:effectExtent l="0" t="0" r="0" b="3810"/>
            <wp:docPr id="1099548623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A942" w14:textId="0EC213C3" w:rsidR="00AC3A91" w:rsidRPr="00AC3A91" w:rsidRDefault="00AC3A91" w:rsidP="00AC3A91">
      <w:r w:rsidRPr="00AC3A91">
        <w:t>STRUTTURA DI COORDINAMENTO L. 80/84 - Decreto n. 1162 del 29.12.2023 </w:t>
      </w:r>
      <w:r w:rsidRPr="00AC3A91">
        <w:drawing>
          <wp:inline distT="0" distB="0" distL="0" distR="0" wp14:anchorId="2533B930" wp14:editId="6F07868F">
            <wp:extent cx="152400" cy="152400"/>
            <wp:effectExtent l="0" t="0" r="0" b="0"/>
            <wp:docPr id="434808349" name="Immagine 14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0898" w14:textId="3A369760" w:rsidR="00AC3A91" w:rsidRPr="00AC3A91" w:rsidRDefault="00AC3A91" w:rsidP="00AC3A91">
      <w:r w:rsidRPr="00AC3A91">
        <w:drawing>
          <wp:inline distT="0" distB="0" distL="0" distR="0" wp14:anchorId="4C541EC9" wp14:editId="6C9C109F">
            <wp:extent cx="152400" cy="205740"/>
            <wp:effectExtent l="0" t="0" r="0" b="3810"/>
            <wp:docPr id="795287061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22DDAC6" wp14:editId="7B9244D6">
            <wp:extent cx="152400" cy="205740"/>
            <wp:effectExtent l="0" t="0" r="0" b="3810"/>
            <wp:docPr id="669256182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42EC6AE" wp14:editId="253399ED">
            <wp:extent cx="152400" cy="205740"/>
            <wp:effectExtent l="0" t="0" r="0" b="0"/>
            <wp:docPr id="111640770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6ADD" w14:textId="7465EC71" w:rsidR="00AC3A91" w:rsidRPr="00AC3A91" w:rsidRDefault="00AC3A91" w:rsidP="00AC3A91">
      <w:r w:rsidRPr="00AC3A91">
        <w:t>STRUTTURA DI COORDINAMENTO L. 80/84 - Decreto n. 1163 del 29.12.2023 </w:t>
      </w:r>
      <w:r w:rsidRPr="00AC3A91">
        <w:drawing>
          <wp:inline distT="0" distB="0" distL="0" distR="0" wp14:anchorId="5188D880" wp14:editId="78F54506">
            <wp:extent cx="152400" cy="152400"/>
            <wp:effectExtent l="0" t="0" r="0" b="0"/>
            <wp:docPr id="496623459" name="Immagine 136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978A0" w14:textId="234F7AC4" w:rsidR="00AC3A91" w:rsidRPr="00AC3A91" w:rsidRDefault="00AC3A91" w:rsidP="00AC3A91">
      <w:r w:rsidRPr="00AC3A91">
        <w:drawing>
          <wp:inline distT="0" distB="0" distL="0" distR="0" wp14:anchorId="09E697CC" wp14:editId="389ABCF3">
            <wp:extent cx="152400" cy="205740"/>
            <wp:effectExtent l="0" t="0" r="0" b="3810"/>
            <wp:docPr id="906851032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6E5A12CC" wp14:editId="15F5EF51">
            <wp:extent cx="152400" cy="205740"/>
            <wp:effectExtent l="0" t="0" r="0" b="3810"/>
            <wp:docPr id="2014204813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1DCF" w14:textId="77777777" w:rsidR="00AC3A91" w:rsidRPr="00AC3A91" w:rsidRDefault="00AC3A91" w:rsidP="00AC3A91">
      <w:r w:rsidRPr="00AC3A91">
        <w:rPr>
          <w:b/>
          <w:bCs/>
          <w:i/>
          <w:iCs/>
        </w:rPr>
        <w:t>AVVISI DI DEPOSITO DI P.R.G. E/O ATTI URBANISTICI</w:t>
      </w:r>
    </w:p>
    <w:p w14:paraId="6560663D" w14:textId="18B7331A" w:rsidR="00AC3A91" w:rsidRPr="00AC3A91" w:rsidRDefault="00AC3A91" w:rsidP="00AC3A91">
      <w:r w:rsidRPr="00AC3A91">
        <w:drawing>
          <wp:inline distT="0" distB="0" distL="0" distR="0" wp14:anchorId="79AA1555" wp14:editId="16AA276D">
            <wp:extent cx="152400" cy="205740"/>
            <wp:effectExtent l="0" t="0" r="0" b="3810"/>
            <wp:docPr id="1869516550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D0155D8" wp14:editId="304BB37C">
            <wp:extent cx="152400" cy="205740"/>
            <wp:effectExtent l="0" t="0" r="0" b="0"/>
            <wp:docPr id="26623859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0746EB9B" wp14:editId="463723CE">
            <wp:extent cx="152400" cy="205740"/>
            <wp:effectExtent l="0" t="0" r="0" b="3810"/>
            <wp:docPr id="89765760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1C69" w14:textId="1717EE7B" w:rsidR="00AC3A91" w:rsidRPr="00AC3A91" w:rsidRDefault="00AC3A91" w:rsidP="00AC3A91">
      <w:r w:rsidRPr="00AC3A91">
        <w:t>COMUNE DI CASALNUOVO DI NAPOLI (NA) - Avviso di approvazione studio di fattibilità tecnico-economica del progetto avente ad oggetto "Acquisizione aree e sistemazione stalli auto alla nuova strada realizzata a prolungamento di via F. Coppi", quale adozione di Variante allo strumento urbanistico generale, ai sensi dell'art. 19 DPR 327/2001 e artt. 3,4 e 6 del Regolamento Regionale n. 5/2011 </w:t>
      </w:r>
      <w:r w:rsidRPr="00AC3A91">
        <w:drawing>
          <wp:inline distT="0" distB="0" distL="0" distR="0" wp14:anchorId="46C94C42" wp14:editId="1396B12E">
            <wp:extent cx="152400" cy="152400"/>
            <wp:effectExtent l="0" t="0" r="0" b="0"/>
            <wp:docPr id="843217969" name="Immagine 176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B15A" w14:textId="11046664" w:rsidR="00AC3A91" w:rsidRPr="00AC3A91" w:rsidRDefault="00AC3A91" w:rsidP="00AC3A91">
      <w:r w:rsidRPr="00AC3A91">
        <w:drawing>
          <wp:inline distT="0" distB="0" distL="0" distR="0" wp14:anchorId="337F6D99" wp14:editId="4F692D87">
            <wp:extent cx="152400" cy="205740"/>
            <wp:effectExtent l="0" t="0" r="0" b="3810"/>
            <wp:docPr id="21354482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A9C5675" wp14:editId="299D5A87">
            <wp:extent cx="152400" cy="205740"/>
            <wp:effectExtent l="0" t="0" r="0" b="0"/>
            <wp:docPr id="1672808337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AAD921C" wp14:editId="25BA26C2">
            <wp:extent cx="152400" cy="205740"/>
            <wp:effectExtent l="0" t="0" r="0" b="3810"/>
            <wp:docPr id="2126829457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8EEF" w14:textId="75ECC04E" w:rsidR="00AC3A91" w:rsidRPr="00AC3A91" w:rsidRDefault="00AC3A91" w:rsidP="00AC3A91">
      <w:r w:rsidRPr="00AC3A91">
        <w:t>COMUNE DI AGROPOLI (SA) - CF: 00252900659 - Avviso adozione variante al Piano Urbanistico Comunale - D.G.M. n. 624/2023. </w:t>
      </w:r>
      <w:r w:rsidRPr="00AC3A91">
        <w:drawing>
          <wp:inline distT="0" distB="0" distL="0" distR="0" wp14:anchorId="0FCAFA37" wp14:editId="699E388F">
            <wp:extent cx="152400" cy="152400"/>
            <wp:effectExtent l="0" t="0" r="0" b="0"/>
            <wp:docPr id="1204863668" name="Immagine 172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11403" w14:textId="5E71E1C4" w:rsidR="00AC3A91" w:rsidRPr="00AC3A91" w:rsidRDefault="00AC3A91" w:rsidP="00AC3A91">
      <w:r w:rsidRPr="00AC3A91">
        <w:drawing>
          <wp:inline distT="0" distB="0" distL="0" distR="0" wp14:anchorId="78EDD2BD" wp14:editId="71C2EFAE">
            <wp:extent cx="152400" cy="205740"/>
            <wp:effectExtent l="0" t="0" r="0" b="3810"/>
            <wp:docPr id="1131666442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6BA96CB" wp14:editId="7C886670">
            <wp:extent cx="152400" cy="205740"/>
            <wp:effectExtent l="0" t="0" r="0" b="0"/>
            <wp:docPr id="271946106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F37C695" wp14:editId="03ECDB0F">
            <wp:extent cx="152400" cy="205740"/>
            <wp:effectExtent l="0" t="0" r="0" b="3810"/>
            <wp:docPr id="950213676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5881" w14:textId="3CD52D1B" w:rsidR="00AC3A91" w:rsidRPr="00AC3A91" w:rsidRDefault="00AC3A91" w:rsidP="00AC3A91">
      <w:r w:rsidRPr="00AC3A91">
        <w:lastRenderedPageBreak/>
        <w:t>COMUNE DI BARONISSI (SA) - Avviso di deposito del Piano Urbanistico Attuativo (P.U.A.) dell'area di trasformazione "CC8" via De Sanctis frazione Antessano </w:t>
      </w:r>
      <w:r w:rsidRPr="00AC3A91">
        <w:drawing>
          <wp:inline distT="0" distB="0" distL="0" distR="0" wp14:anchorId="29CA1DFE" wp14:editId="5287BFC8">
            <wp:extent cx="152400" cy="152400"/>
            <wp:effectExtent l="0" t="0" r="0" b="0"/>
            <wp:docPr id="435608413" name="Immagine 168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4D83" w14:textId="3B844318" w:rsidR="00AC3A91" w:rsidRPr="00AC3A91" w:rsidRDefault="00AC3A91" w:rsidP="00AC3A91">
      <w:r w:rsidRPr="00AC3A91">
        <w:drawing>
          <wp:inline distT="0" distB="0" distL="0" distR="0" wp14:anchorId="49ED6746" wp14:editId="711130A6">
            <wp:extent cx="152400" cy="205740"/>
            <wp:effectExtent l="0" t="0" r="0" b="3810"/>
            <wp:docPr id="1930859075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339FC5A4" wp14:editId="3BE50884">
            <wp:extent cx="152400" cy="205740"/>
            <wp:effectExtent l="0" t="0" r="0" b="0"/>
            <wp:docPr id="197058590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36DFCEC" wp14:editId="0E3DB7EE">
            <wp:extent cx="152400" cy="205740"/>
            <wp:effectExtent l="0" t="0" r="0" b="3810"/>
            <wp:docPr id="6906553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9627" w14:textId="1CEF908F" w:rsidR="00AC3A91" w:rsidRPr="00AC3A91" w:rsidRDefault="00AC3A91" w:rsidP="00AC3A91">
      <w:r w:rsidRPr="00AC3A91">
        <w:t xml:space="preserve">COMUNE DI BENEVENTO - Avviso Di Pubblicazione Degli Atti Relativi All'adozione Del Piano Urbanistico Attuativo (P.U.A.) Con Valenza </w:t>
      </w:r>
      <w:proofErr w:type="spellStart"/>
      <w:r w:rsidRPr="00AC3A91">
        <w:t>Pdc</w:t>
      </w:r>
      <w:proofErr w:type="spellEnd"/>
      <w:r w:rsidRPr="00AC3A91">
        <w:t xml:space="preserve"> Per La Realizzazione Di Un Opificio Alla Via Provinciale Vitulanese- </w:t>
      </w:r>
      <w:proofErr w:type="spellStart"/>
      <w:proofErr w:type="gramStart"/>
      <w:r w:rsidRPr="00AC3A91">
        <w:t>C.Da</w:t>
      </w:r>
      <w:proofErr w:type="spellEnd"/>
      <w:proofErr w:type="gramEnd"/>
      <w:r w:rsidRPr="00AC3A91">
        <w:t xml:space="preserve"> San Vitale-Richiedente Pirozzi Davida, Legale Rappresentante Della G &amp; G S.R.L.-Richiedente Pirozzi Davida Foglio 24 </w:t>
      </w:r>
      <w:proofErr w:type="spellStart"/>
      <w:r w:rsidRPr="00AC3A91">
        <w:t>P.Lla</w:t>
      </w:r>
      <w:proofErr w:type="spellEnd"/>
      <w:r w:rsidRPr="00AC3A91">
        <w:t xml:space="preserve"> 1135 - Delibera Di G.C. N.4 Del 11.01.2024. </w:t>
      </w:r>
      <w:r w:rsidRPr="00AC3A91">
        <w:drawing>
          <wp:inline distT="0" distB="0" distL="0" distR="0" wp14:anchorId="7D8CA320" wp14:editId="31FEF451">
            <wp:extent cx="152400" cy="152400"/>
            <wp:effectExtent l="0" t="0" r="0" b="0"/>
            <wp:docPr id="1580077182" name="Immagine 164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3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F770" w14:textId="53D77237" w:rsidR="00AC3A91" w:rsidRPr="00AC3A91" w:rsidRDefault="00AC3A91" w:rsidP="00AC3A91">
      <w:r w:rsidRPr="00AC3A91">
        <w:drawing>
          <wp:inline distT="0" distB="0" distL="0" distR="0" wp14:anchorId="175B0813" wp14:editId="5847C182">
            <wp:extent cx="152400" cy="205740"/>
            <wp:effectExtent l="0" t="0" r="0" b="3810"/>
            <wp:docPr id="338297076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A5187B6" wp14:editId="7AF1B84C">
            <wp:extent cx="152400" cy="205740"/>
            <wp:effectExtent l="0" t="0" r="0" b="0"/>
            <wp:docPr id="711612519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44D01D8B" wp14:editId="6B654394">
            <wp:extent cx="152400" cy="205740"/>
            <wp:effectExtent l="0" t="0" r="0" b="0"/>
            <wp:docPr id="1566426242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500B" w14:textId="7B5A7ECF" w:rsidR="00AC3A91" w:rsidRPr="00AC3A91" w:rsidRDefault="00AC3A91" w:rsidP="00AC3A91">
      <w:r w:rsidRPr="00AC3A91">
        <w:t>COMUNE DI CRISPANO (Città Metropolitana Di Napoli) - Avviso Approvazione Piano Insediamento Produttivo - Area Pip </w:t>
      </w:r>
      <w:r w:rsidRPr="00AC3A91">
        <w:drawing>
          <wp:inline distT="0" distB="0" distL="0" distR="0" wp14:anchorId="7F0A41D2" wp14:editId="09396EC0">
            <wp:extent cx="152400" cy="152400"/>
            <wp:effectExtent l="0" t="0" r="0" b="0"/>
            <wp:docPr id="2135848131" name="Immagine 160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4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F869" w14:textId="77777777" w:rsidR="00AC3A91" w:rsidRPr="00AC3A91" w:rsidRDefault="00AC3A91" w:rsidP="00AC3A91">
      <w:r w:rsidRPr="00AC3A91">
        <w:rPr>
          <w:b/>
          <w:bCs/>
          <w:i/>
          <w:iCs/>
        </w:rPr>
        <w:t>ESITI DI GARA</w:t>
      </w:r>
    </w:p>
    <w:p w14:paraId="4552A897" w14:textId="6DCE7F86" w:rsidR="00AC3A91" w:rsidRPr="00AC3A91" w:rsidRDefault="00AC3A91" w:rsidP="00AC3A91">
      <w:r w:rsidRPr="00AC3A91">
        <w:drawing>
          <wp:inline distT="0" distB="0" distL="0" distR="0" wp14:anchorId="118331B8" wp14:editId="2E5429A6">
            <wp:extent cx="152400" cy="205740"/>
            <wp:effectExtent l="0" t="0" r="0" b="0"/>
            <wp:docPr id="1217167379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1170A2D" wp14:editId="56526CB2">
            <wp:extent cx="152400" cy="205740"/>
            <wp:effectExtent l="0" t="0" r="0" b="3810"/>
            <wp:docPr id="2109709212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1BEE523E" wp14:editId="4B83986E">
            <wp:extent cx="152400" cy="205740"/>
            <wp:effectExtent l="0" t="0" r="0" b="3810"/>
            <wp:docPr id="220577429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7789" w14:textId="2F79D36C" w:rsidR="00AC3A91" w:rsidRPr="00AC3A91" w:rsidRDefault="00AC3A91" w:rsidP="00AC3A91">
      <w:r w:rsidRPr="00AC3A91">
        <w:t>COMUNE DI NAPOLI - Avviso esito di gara - Progettazione di un Parco Archeologico della metropolitana Linea 1 a Piazza Municipio - ARCHEOLAB Stella Polare </w:t>
      </w:r>
      <w:r w:rsidRPr="00AC3A91">
        <w:drawing>
          <wp:inline distT="0" distB="0" distL="0" distR="0" wp14:anchorId="20D5CB99" wp14:editId="049050D6">
            <wp:extent cx="152400" cy="152400"/>
            <wp:effectExtent l="0" t="0" r="0" b="0"/>
            <wp:docPr id="1033433815" name="Immagine 183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E111" w14:textId="101628CF" w:rsidR="00AC3A91" w:rsidRPr="00AC3A91" w:rsidRDefault="00AC3A91" w:rsidP="00AC3A91">
      <w:r w:rsidRPr="00AC3A91">
        <w:drawing>
          <wp:inline distT="0" distB="0" distL="0" distR="0" wp14:anchorId="44F07377" wp14:editId="4F8A8D6F">
            <wp:extent cx="152400" cy="205740"/>
            <wp:effectExtent l="0" t="0" r="0" b="0"/>
            <wp:docPr id="1343949529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br/>
        <w:t>SO.RE.SA. S.p.A. - Società Regionale per la Sanità - Avviso di aggiudicazione di appalto - Procedura aperta, mediante appalto integrato su PFTE, della progettazione esecutiva e la realizzazione dei lavori di adeguamento sismico e di ristrutturazione del P.O. Umberto I di Nocera Inferiore dell'ASL di Salerno e la realizzazione di un nuovo edificio - corpo volano interventi rientranti nel PNRR e PNC </w:t>
      </w:r>
      <w:r w:rsidRPr="00AC3A91">
        <w:drawing>
          <wp:inline distT="0" distB="0" distL="0" distR="0" wp14:anchorId="78CCA72B" wp14:editId="3DF23633">
            <wp:extent cx="152400" cy="152400"/>
            <wp:effectExtent l="0" t="0" r="0" b="0"/>
            <wp:docPr id="1336079530" name="Immagine 189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1F6C" w14:textId="1C2A95AA" w:rsidR="00AC3A91" w:rsidRPr="00AC3A91" w:rsidRDefault="00AC3A91" w:rsidP="00AC3A91">
      <w:r w:rsidRPr="00AC3A91">
        <w:drawing>
          <wp:inline distT="0" distB="0" distL="0" distR="0" wp14:anchorId="5E361794" wp14:editId="5ADE45DA">
            <wp:extent cx="152400" cy="205740"/>
            <wp:effectExtent l="0" t="0" r="0" b="0"/>
            <wp:docPr id="1078928507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5C336573" wp14:editId="0A68C434">
            <wp:extent cx="152400" cy="205740"/>
            <wp:effectExtent l="0" t="0" r="0" b="3810"/>
            <wp:docPr id="528496747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6B9C" w14:textId="4F4C2855" w:rsidR="00AC3A91" w:rsidRPr="00AC3A91" w:rsidRDefault="00AC3A91" w:rsidP="00AC3A91">
      <w:r w:rsidRPr="00AC3A91">
        <w:drawing>
          <wp:inline distT="0" distB="0" distL="0" distR="0" wp14:anchorId="578A6FA0" wp14:editId="502B93BE">
            <wp:extent cx="152400" cy="205740"/>
            <wp:effectExtent l="0" t="0" r="0" b="3810"/>
            <wp:docPr id="196698903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91">
        <w:t> </w:t>
      </w:r>
      <w:r w:rsidRPr="00AC3A91">
        <w:drawing>
          <wp:inline distT="0" distB="0" distL="0" distR="0" wp14:anchorId="74E92D54" wp14:editId="3458BAE3">
            <wp:extent cx="152400" cy="205740"/>
            <wp:effectExtent l="0" t="0" r="0" b="3810"/>
            <wp:docPr id="141456404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A19F" w14:textId="77777777" w:rsidR="00AC3A91" w:rsidRPr="00AC3A91" w:rsidRDefault="00AC3A91"/>
    <w:sectPr w:rsidR="00AC3A91" w:rsidRPr="00AC3A91" w:rsidSect="004B216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91"/>
    <w:rsid w:val="001A44BA"/>
    <w:rsid w:val="004B2166"/>
    <w:rsid w:val="00906655"/>
    <w:rsid w:val="00AC3A91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372"/>
  <w15:chartTrackingRefBased/>
  <w15:docId w15:val="{00E299B1-4D00-4BBE-A86E-B959132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C3A91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3A91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8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93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4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89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63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59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7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602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217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1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3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54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3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0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106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57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9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46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055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67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1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6224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5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5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2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0222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7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6027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74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5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2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56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52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6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72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7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3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43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99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1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40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2703&amp;ATTACH_ID=215958" TargetMode="External"/><Relationship Id="rId18" Type="http://schemas.openxmlformats.org/officeDocument/2006/relationships/hyperlink" Target="https://burc.regione.campania.it/eBurcWeb/directServlet?DOCUMENT_ID=142699&amp;ATTACH_ID=215952" TargetMode="External"/><Relationship Id="rId26" Type="http://schemas.openxmlformats.org/officeDocument/2006/relationships/hyperlink" Target="https://burc.regione.campania.it/eBurcWeb/directServlet?DOCUMENT_ID=142679&amp;ATTACH_ID=215921" TargetMode="External"/><Relationship Id="rId39" Type="http://schemas.openxmlformats.org/officeDocument/2006/relationships/hyperlink" Target="https://burc.regione.campania.it/eBurcWeb/directServlet?DOCUMENT_ID=142747&amp;ATTACH_ID=216019" TargetMode="External"/><Relationship Id="rId21" Type="http://schemas.openxmlformats.org/officeDocument/2006/relationships/hyperlink" Target="https://burc.regione.campania.it/eBurcWeb/directServlet?DOCUMENT_ID=142660&amp;ATTACH_ID=215891" TargetMode="External"/><Relationship Id="rId34" Type="http://schemas.openxmlformats.org/officeDocument/2006/relationships/hyperlink" Target="https://burc.regione.campania.it/eBurcWeb/directServlet?DOCUMENT_ID=142728&amp;ATTACH_ID=216000" TargetMode="External"/><Relationship Id="rId42" Type="http://schemas.openxmlformats.org/officeDocument/2006/relationships/hyperlink" Target="https://burc.regione.campania.it/eBurcWeb/directServlet?DOCUMENT_ID=142739&amp;ATTACH_ID=216011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699&amp;ATTACH_ID=215950" TargetMode="External"/><Relationship Id="rId29" Type="http://schemas.openxmlformats.org/officeDocument/2006/relationships/hyperlink" Target="https://burc.regione.campania.it/eBurcWeb/directServlet?DOCUMENT_ID=142659&amp;ATTACH_ID=2158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2680&amp;ATTACH_ID=215923" TargetMode="External"/><Relationship Id="rId32" Type="http://schemas.openxmlformats.org/officeDocument/2006/relationships/hyperlink" Target="https://burc.regione.campania.it/eBurcWeb/directServlet?DOCUMENT_ID=142618&amp;ATTACH_ID=215843" TargetMode="External"/><Relationship Id="rId37" Type="http://schemas.openxmlformats.org/officeDocument/2006/relationships/hyperlink" Target="https://burc.regione.campania.it/eBurcWeb/directServlet?DOCUMENT_ID=142731&amp;ATTACH_ID=216003" TargetMode="External"/><Relationship Id="rId40" Type="http://schemas.openxmlformats.org/officeDocument/2006/relationships/hyperlink" Target="https://burc.regione.campania.it/eBurcWeb/directServlet?DOCUMENT_ID=142737&amp;ATTACH_ID=216009" TargetMode="External"/><Relationship Id="rId45" Type="http://schemas.openxmlformats.org/officeDocument/2006/relationships/hyperlink" Target="https://burc.regione.campania.it/eBurcWeb/directServlet?DOCUMENT_ID=142756&amp;ATTACH_ID=21602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698&amp;ATTACH_ID=215949" TargetMode="External"/><Relationship Id="rId23" Type="http://schemas.openxmlformats.org/officeDocument/2006/relationships/hyperlink" Target="https://burc.regione.campania.it/eBurcWeb/directServlet?DOCUMENT_ID=142660&amp;ATTACH_ID=215893" TargetMode="External"/><Relationship Id="rId28" Type="http://schemas.openxmlformats.org/officeDocument/2006/relationships/hyperlink" Target="https://burc.regione.campania.it/eBurcWeb/directServlet?DOCUMENT_ID=142659&amp;ATTACH_ID=215889" TargetMode="External"/><Relationship Id="rId36" Type="http://schemas.openxmlformats.org/officeDocument/2006/relationships/hyperlink" Target="https://burc.regione.campania.it/eBurcWeb/directServlet?DOCUMENT_ID=142730&amp;ATTACH_ID=216002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2777&amp;ATTACH_ID=216051" TargetMode="External"/><Relationship Id="rId31" Type="http://schemas.openxmlformats.org/officeDocument/2006/relationships/hyperlink" Target="https://burc.regione.campania.it/eBurcWeb/directServlet?DOCUMENT_ID=142619&amp;ATTACH_ID=215845" TargetMode="External"/><Relationship Id="rId44" Type="http://schemas.openxmlformats.org/officeDocument/2006/relationships/hyperlink" Target="https://burc.regione.campania.it/eBurcWeb/directServlet?DOCUMENT_ID=142753&amp;ATTACH_ID=216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2703&amp;ATTACH_ID=215957" TargetMode="External"/><Relationship Id="rId14" Type="http://schemas.openxmlformats.org/officeDocument/2006/relationships/hyperlink" Target="https://burc.regione.campania.it/eBurcWeb/directServlet?DOCUMENT_ID=142698&amp;ATTACH_ID=215948" TargetMode="External"/><Relationship Id="rId22" Type="http://schemas.openxmlformats.org/officeDocument/2006/relationships/hyperlink" Target="https://burc.regione.campania.it/eBurcWeb/directServlet?DOCUMENT_ID=142660&amp;ATTACH_ID=215892" TargetMode="External"/><Relationship Id="rId27" Type="http://schemas.openxmlformats.org/officeDocument/2006/relationships/hyperlink" Target="https://burc.regione.campania.it/eBurcWeb/directServlet?DOCUMENT_ID=142679&amp;ATTACH_ID=215922" TargetMode="External"/><Relationship Id="rId30" Type="http://schemas.openxmlformats.org/officeDocument/2006/relationships/hyperlink" Target="https://burc.regione.campania.it/eBurcWeb/directServlet?DOCUMENT_ID=142619&amp;ATTACH_ID=215844" TargetMode="External"/><Relationship Id="rId35" Type="http://schemas.openxmlformats.org/officeDocument/2006/relationships/hyperlink" Target="https://burc.regione.campania.it/eBurcWeb/directServlet?DOCUMENT_ID=142729&amp;ATTACH_ID=216001" TargetMode="External"/><Relationship Id="rId43" Type="http://schemas.openxmlformats.org/officeDocument/2006/relationships/hyperlink" Target="https://burc.regione.campania.it/eBurcWeb/directServlet?DOCUMENT_ID=142740&amp;ATTACH_ID=216012" TargetMode="Externa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2699&amp;ATTACH_ID=215951" TargetMode="External"/><Relationship Id="rId25" Type="http://schemas.openxmlformats.org/officeDocument/2006/relationships/hyperlink" Target="https://burc.regione.campania.it/eBurcWeb/directServlet?DOCUMENT_ID=142680&amp;ATTACH_ID=215924" TargetMode="External"/><Relationship Id="rId33" Type="http://schemas.openxmlformats.org/officeDocument/2006/relationships/hyperlink" Target="https://burc.regione.campania.it/eBurcWeb/directServlet?DOCUMENT_ID=142727&amp;ATTACH_ID=215999" TargetMode="External"/><Relationship Id="rId38" Type="http://schemas.openxmlformats.org/officeDocument/2006/relationships/hyperlink" Target="https://burc.regione.campania.it/eBurcWeb/directServlet?DOCUMENT_ID=142732&amp;ATTACH_ID=21600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urc.regione.campania.it/eBurcWeb/directServlet?DOCUMENT_ID=142678&amp;ATTACH_ID=215920" TargetMode="External"/><Relationship Id="rId41" Type="http://schemas.openxmlformats.org/officeDocument/2006/relationships/hyperlink" Target="https://burc.regione.campania.it/eBurcWeb/directServlet?DOCUMENT_ID=142738&amp;ATTACH_ID=2160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16</dc:title>
  <dc:subject>12 febbraio 2024</dc:subject>
  <dc:creator>ANCE CAMPANIA</dc:creator>
  <cp:keywords/>
  <dc:description/>
  <cp:lastModifiedBy>ANCE CAMPANIA</cp:lastModifiedBy>
  <cp:revision>1</cp:revision>
  <dcterms:created xsi:type="dcterms:W3CDTF">2024-02-12T15:30:00Z</dcterms:created>
  <dcterms:modified xsi:type="dcterms:W3CDTF">2024-02-12T15:37:00Z</dcterms:modified>
</cp:coreProperties>
</file>